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781F0" w14:textId="53C5A8A2" w:rsidR="00242A7F" w:rsidRDefault="004F20DE">
      <w:pPr>
        <w:widowControl/>
        <w:spacing w:after="200" w:line="275" w:lineRule="auto"/>
        <w:jc w:val="both"/>
        <w:rPr>
          <w:rFonts w:ascii="Verdana" w:hAnsi="Verdana" w:cs="Verdana"/>
          <w:sz w:val="22"/>
          <w:szCs w:val="22"/>
        </w:rPr>
      </w:pPr>
      <w:r>
        <w:rPr>
          <w:noProof/>
        </w:rPr>
        <w:drawing>
          <wp:anchor distT="36576" distB="36576" distL="36576" distR="36576" simplePos="0" relativeHeight="251659264" behindDoc="0" locked="0" layoutInCell="1" allowOverlap="1" wp14:anchorId="3C8F5D95" wp14:editId="6FEC354C">
            <wp:simplePos x="0" y="0"/>
            <wp:positionH relativeFrom="column">
              <wp:posOffset>1842135</wp:posOffset>
            </wp:positionH>
            <wp:positionV relativeFrom="paragraph">
              <wp:posOffset>-617220</wp:posOffset>
            </wp:positionV>
            <wp:extent cx="2150745" cy="1490980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B188F" w14:textId="77777777" w:rsidR="00242A7F" w:rsidRDefault="00242A7F">
      <w:pPr>
        <w:widowControl/>
        <w:spacing w:after="200" w:line="275" w:lineRule="auto"/>
        <w:jc w:val="both"/>
        <w:rPr>
          <w:rFonts w:ascii="Verdana" w:hAnsi="Verdana" w:cs="Verdana"/>
          <w:sz w:val="22"/>
          <w:szCs w:val="22"/>
        </w:rPr>
      </w:pPr>
    </w:p>
    <w:p w14:paraId="4BBF491D" w14:textId="77777777" w:rsidR="00242A7F" w:rsidRDefault="00242A7F">
      <w:pPr>
        <w:widowControl/>
        <w:spacing w:after="200" w:line="275" w:lineRule="auto"/>
        <w:jc w:val="both"/>
        <w:rPr>
          <w:rFonts w:ascii="Verdana" w:hAnsi="Verdana" w:cs="Verdana"/>
          <w:sz w:val="22"/>
          <w:szCs w:val="22"/>
        </w:rPr>
      </w:pPr>
    </w:p>
    <w:p w14:paraId="3F175535" w14:textId="3EC961F3" w:rsidR="00791737" w:rsidRPr="00285FE2" w:rsidRDefault="000D2D55" w:rsidP="00285FE2">
      <w:pPr>
        <w:jc w:val="center"/>
        <w:rPr>
          <w:rFonts w:ascii="Verdana" w:hAnsi="Verdana" w:cs="Verdana"/>
          <w:b/>
          <w:bCs/>
          <w:sz w:val="32"/>
          <w:szCs w:val="32"/>
          <w:lang w:val="en-GB"/>
        </w:rPr>
      </w:pPr>
      <w:r>
        <w:rPr>
          <w:rFonts w:ascii="Verdana" w:hAnsi="Verdana" w:cs="Verdana"/>
          <w:b/>
          <w:bCs/>
          <w:sz w:val="32"/>
          <w:szCs w:val="32"/>
          <w:lang w:val="en-GB"/>
        </w:rPr>
        <w:t>Non-Profit of the Year</w:t>
      </w:r>
    </w:p>
    <w:p w14:paraId="4C5E829F" w14:textId="4A6CAB77" w:rsidR="00CE5304" w:rsidRPr="00C01A0C" w:rsidRDefault="00791737" w:rsidP="00C01A0C">
      <w:pPr>
        <w:jc w:val="center"/>
        <w:rPr>
          <w:color w:val="auto"/>
          <w:kern w:val="0"/>
          <w:sz w:val="32"/>
          <w:szCs w:val="32"/>
        </w:rPr>
      </w:pPr>
      <w:r w:rsidRPr="00285FE2">
        <w:rPr>
          <w:rFonts w:ascii="Verdana" w:hAnsi="Verdana" w:cs="Verdana"/>
          <w:b/>
          <w:bCs/>
          <w:sz w:val="32"/>
          <w:szCs w:val="32"/>
          <w:lang w:val="en-GB"/>
        </w:rPr>
        <w:t xml:space="preserve"> Award Nomination Form</w:t>
      </w:r>
    </w:p>
    <w:p w14:paraId="4C388E4B" w14:textId="462669FE" w:rsidR="00CE5304" w:rsidRPr="004C723E" w:rsidRDefault="00CE5304" w:rsidP="004C723E">
      <w:pPr>
        <w:widowControl/>
        <w:overflowPunct/>
        <w:autoSpaceDE/>
        <w:autoSpaceDN/>
        <w:adjustRightInd/>
        <w:spacing w:after="200"/>
        <w:jc w:val="both"/>
        <w:rPr>
          <w:rFonts w:ascii="Verdana" w:eastAsia="Times New Roman" w:hAnsi="Verdana"/>
          <w:color w:val="333333"/>
          <w14:cntxtAlts/>
        </w:rPr>
      </w:pPr>
      <w:r w:rsidRPr="00CE5304">
        <w:rPr>
          <w:rFonts w:ascii="Verdana" w:eastAsia="Times New Roman" w:hAnsi="Verdana"/>
          <w:color w:val="333333"/>
          <w14:cntxtAlts/>
        </w:rPr>
        <w:t xml:space="preserve">Nominee must be an active 501-C-3 organization located or operating in Marshall area. Nominee must be a member in good standing with the Marshall Area Chamber of Commerce. Nominee must have been in operation for at least 3 years. Nominee must have shown exemplary support to the Marshall area through contributions and support of the community while adhering to the non-profit’s mission statement. </w:t>
      </w:r>
    </w:p>
    <w:p w14:paraId="38198295" w14:textId="18C80370" w:rsidR="006E6586" w:rsidRDefault="006E6586">
      <w:pPr>
        <w:spacing w:after="0" w:line="225" w:lineRule="auto"/>
        <w:jc w:val="center"/>
        <w:rPr>
          <w:sz w:val="22"/>
          <w:szCs w:val="22"/>
        </w:rPr>
      </w:pPr>
      <w:r>
        <w:rPr>
          <w:sz w:val="22"/>
          <w:szCs w:val="22"/>
        </w:rPr>
        <w:t>All nominations must be returned by</w:t>
      </w:r>
      <w:r w:rsidR="00F7488A">
        <w:rPr>
          <w:sz w:val="22"/>
          <w:szCs w:val="22"/>
        </w:rPr>
        <w:t xml:space="preserve"> </w:t>
      </w:r>
      <w:r>
        <w:rPr>
          <w:sz w:val="22"/>
          <w:szCs w:val="22"/>
        </w:rPr>
        <w:t>Monday, January 16, 2023</w:t>
      </w:r>
    </w:p>
    <w:p w14:paraId="38198296" w14:textId="77777777" w:rsidR="006E6586" w:rsidRDefault="006E6586">
      <w:pPr>
        <w:spacing w:after="0" w:line="225" w:lineRule="auto"/>
        <w:jc w:val="center"/>
        <w:rPr>
          <w:sz w:val="18"/>
          <w:szCs w:val="18"/>
        </w:rPr>
      </w:pPr>
      <w:r>
        <w:rPr>
          <w:sz w:val="18"/>
          <w:szCs w:val="18"/>
        </w:rPr>
        <w:t>Marshall Area Chamber of Commerce</w:t>
      </w:r>
    </w:p>
    <w:p w14:paraId="7D6D493C" w14:textId="77777777" w:rsidR="005B5B38" w:rsidRDefault="006E6586">
      <w:pPr>
        <w:spacing w:after="0" w:line="225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C/O Awards Committee </w:t>
      </w:r>
    </w:p>
    <w:p w14:paraId="38198297" w14:textId="4E932132" w:rsidR="006E6586" w:rsidRDefault="006E6586">
      <w:pPr>
        <w:spacing w:after="0" w:line="225" w:lineRule="auto"/>
        <w:jc w:val="center"/>
        <w:rPr>
          <w:color w:val="auto"/>
          <w:kern w:val="0"/>
          <w:sz w:val="24"/>
          <w:szCs w:val="24"/>
        </w:rPr>
      </w:pPr>
      <w:r>
        <w:rPr>
          <w:sz w:val="18"/>
          <w:szCs w:val="18"/>
        </w:rPr>
        <w:t>708 Archer Ave | Marshall, IL 62441</w:t>
      </w:r>
    </w:p>
    <w:p w14:paraId="38198298" w14:textId="77777777" w:rsidR="006E6586" w:rsidRDefault="006E6586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6E6586"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3819829B" w14:textId="77777777" w:rsidR="006E6586" w:rsidRDefault="006E6586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6E6586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4C61E61A" w14:textId="5B3D3194" w:rsidR="006E6586" w:rsidRDefault="00F7488A" w:rsidP="00B10C1F">
      <w:pPr>
        <w:rPr>
          <w:color w:val="auto"/>
          <w:kern w:val="0"/>
          <w:sz w:val="24"/>
          <w:szCs w:val="24"/>
        </w:rPr>
      </w:pPr>
      <w:r>
        <w:rPr>
          <w:sz w:val="28"/>
          <w:szCs w:val="28"/>
        </w:rPr>
        <w:t>Name of nominee: _____________________</w:t>
      </w:r>
      <w:r w:rsidR="00D23F2A">
        <w:rPr>
          <w:sz w:val="28"/>
          <w:szCs w:val="28"/>
        </w:rPr>
        <w:t>______________________________</w:t>
      </w:r>
    </w:p>
    <w:p w14:paraId="01C22AF5" w14:textId="68758BB3" w:rsidR="00B10C1F" w:rsidRPr="00B10C1F" w:rsidRDefault="00B10C1F" w:rsidP="00B10C1F">
      <w:pPr>
        <w:rPr>
          <w:color w:val="auto"/>
          <w:kern w:val="0"/>
          <w:sz w:val="28"/>
          <w:szCs w:val="28"/>
        </w:rPr>
      </w:pPr>
      <w:r w:rsidRPr="00B10C1F">
        <w:rPr>
          <w:color w:val="auto"/>
          <w:kern w:val="0"/>
          <w:sz w:val="28"/>
          <w:szCs w:val="28"/>
        </w:rPr>
        <w:t>Address of nominee:</w:t>
      </w:r>
      <w:r>
        <w:rPr>
          <w:color w:val="auto"/>
          <w:kern w:val="0"/>
          <w:sz w:val="28"/>
          <w:szCs w:val="28"/>
        </w:rPr>
        <w:t xml:space="preserve"> _____________________________</w:t>
      </w:r>
      <w:r w:rsidR="00D23F2A">
        <w:rPr>
          <w:color w:val="auto"/>
          <w:kern w:val="0"/>
          <w:sz w:val="28"/>
          <w:szCs w:val="28"/>
        </w:rPr>
        <w:t>____________________</w:t>
      </w:r>
    </w:p>
    <w:p w14:paraId="097BA041" w14:textId="1E17AF66" w:rsidR="00B10C1F" w:rsidRPr="00B10C1F" w:rsidRDefault="00B10C1F" w:rsidP="00B10C1F">
      <w:pPr>
        <w:rPr>
          <w:color w:val="auto"/>
          <w:kern w:val="0"/>
          <w:sz w:val="28"/>
          <w:szCs w:val="28"/>
        </w:rPr>
      </w:pPr>
      <w:r w:rsidRPr="00B10C1F">
        <w:rPr>
          <w:color w:val="auto"/>
          <w:kern w:val="0"/>
          <w:sz w:val="28"/>
          <w:szCs w:val="28"/>
        </w:rPr>
        <w:t xml:space="preserve">Nominated by: </w:t>
      </w:r>
      <w:r w:rsidR="00D23F2A">
        <w:rPr>
          <w:color w:val="auto"/>
          <w:kern w:val="0"/>
          <w:sz w:val="28"/>
          <w:szCs w:val="28"/>
        </w:rPr>
        <w:t>______________________________________________________</w:t>
      </w:r>
    </w:p>
    <w:p w14:paraId="4BBE0C36" w14:textId="3727DBE5" w:rsidR="00D23F2A" w:rsidRDefault="00093064">
      <w:pPr>
        <w:overflowPunct/>
        <w:spacing w:after="0" w:line="24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Please provide a brief statement of why you are nominating this </w:t>
      </w:r>
      <w:r w:rsidR="00EC6308">
        <w:rPr>
          <w:rFonts w:ascii="Verdana" w:hAnsi="Verdana" w:cs="Verdana"/>
          <w:sz w:val="22"/>
          <w:szCs w:val="22"/>
        </w:rPr>
        <w:t>Organization</w:t>
      </w:r>
      <w:r>
        <w:rPr>
          <w:rFonts w:ascii="Verdana" w:hAnsi="Verdana" w:cs="Verdana"/>
          <w:sz w:val="22"/>
          <w:szCs w:val="22"/>
        </w:rPr>
        <w:t>:</w:t>
      </w:r>
    </w:p>
    <w:p w14:paraId="25FBC3ED" w14:textId="77777777" w:rsidR="00E0598C" w:rsidRDefault="00E0598C">
      <w:pPr>
        <w:overflowPunct/>
        <w:spacing w:after="0" w:line="240" w:lineRule="auto"/>
        <w:rPr>
          <w:rFonts w:ascii="Verdana" w:hAnsi="Verdana" w:cs="Verdana"/>
          <w:sz w:val="22"/>
          <w:szCs w:val="22"/>
        </w:rPr>
      </w:pPr>
    </w:p>
    <w:p w14:paraId="381982A5" w14:textId="60000397" w:rsidR="00093064" w:rsidRDefault="00093064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093064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381982A6" w14:textId="6A85D5DE" w:rsidR="006E6586" w:rsidRDefault="006E6586">
      <w:pPr>
        <w:spacing w:after="0" w:line="345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15480">
        <w:t>___</w:t>
      </w:r>
    </w:p>
    <w:p w14:paraId="381982A7" w14:textId="068E5579" w:rsidR="006E6586" w:rsidRDefault="006E6586">
      <w:pPr>
        <w:spacing w:after="0" w:line="345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2CB31C" w14:textId="5D36C9B6" w:rsidR="00115480" w:rsidRDefault="00115480">
      <w:pPr>
        <w:spacing w:after="0" w:line="345" w:lineRule="auto"/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>______________________________________________________________________________</w:t>
      </w:r>
    </w:p>
    <w:p w14:paraId="381982A8" w14:textId="174F483F" w:rsidR="00E0598C" w:rsidRDefault="00E0598C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E0598C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381982A9" w14:textId="77777777" w:rsidR="00B20761" w:rsidRDefault="006E6586" w:rsidP="0061555A">
      <w:pPr>
        <w:widowControl/>
        <w:spacing w:after="0" w:line="300" w:lineRule="auto"/>
      </w:pPr>
      <w:r>
        <w:rPr>
          <w:rFonts w:ascii="Verdana" w:hAnsi="Verdana" w:cs="Verdana"/>
          <w:color w:val="333333"/>
          <w:sz w:val="22"/>
          <w:szCs w:val="22"/>
        </w:rPr>
        <w:t>Winner will be announced at the Chamber Annual Celebration, February 2, 2023.</w:t>
      </w:r>
    </w:p>
    <w:sectPr w:rsidR="00B20761" w:rsidSect="006E6586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586"/>
    <w:rsid w:val="00093064"/>
    <w:rsid w:val="000B1DA9"/>
    <w:rsid w:val="000D2D55"/>
    <w:rsid w:val="00115480"/>
    <w:rsid w:val="0012262A"/>
    <w:rsid w:val="00242A7F"/>
    <w:rsid w:val="00285FE2"/>
    <w:rsid w:val="004C723E"/>
    <w:rsid w:val="004F20DE"/>
    <w:rsid w:val="00596EDF"/>
    <w:rsid w:val="005B5B38"/>
    <w:rsid w:val="0061555A"/>
    <w:rsid w:val="006E6586"/>
    <w:rsid w:val="00791737"/>
    <w:rsid w:val="00B10C1F"/>
    <w:rsid w:val="00B20761"/>
    <w:rsid w:val="00C01A0C"/>
    <w:rsid w:val="00CE5304"/>
    <w:rsid w:val="00D23F2A"/>
    <w:rsid w:val="00E0598C"/>
    <w:rsid w:val="00EA7FA7"/>
    <w:rsid w:val="00EC6308"/>
    <w:rsid w:val="00F7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198294"/>
  <w14:defaultImageDpi w14:val="0"/>
  <w15:docId w15:val="{2250306D-D8BD-425C-8776-8015E2E30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337</Words>
  <Characters>1924</Characters>
  <Application>Microsoft Office Word</Application>
  <DocSecurity>0</DocSecurity>
  <Lines>16</Lines>
  <Paragraphs>4</Paragraphs>
  <ScaleCrop>false</ScaleCrop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Swalls</dc:creator>
  <cp:keywords/>
  <dc:description/>
  <cp:lastModifiedBy>Nora Swalls</cp:lastModifiedBy>
  <cp:revision>10</cp:revision>
  <dcterms:created xsi:type="dcterms:W3CDTF">2022-11-17T22:02:00Z</dcterms:created>
  <dcterms:modified xsi:type="dcterms:W3CDTF">2022-11-17T22:15:00Z</dcterms:modified>
</cp:coreProperties>
</file>